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347751" w:rsidRPr="00F869C2" w:rsidTr="002748E5">
        <w:trPr>
          <w:trHeight w:val="2394"/>
        </w:trPr>
        <w:tc>
          <w:tcPr>
            <w:tcW w:w="4928" w:type="dxa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347751" w:rsidRPr="00F869C2" w:rsidRDefault="00347751" w:rsidP="0034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347751" w:rsidRPr="00F869C2" w:rsidRDefault="00347751" w:rsidP="0034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347751" w:rsidRPr="00F869C2" w:rsidRDefault="00347751" w:rsidP="0027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347751" w:rsidRPr="004A45AD" w:rsidRDefault="00347751" w:rsidP="003477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Решение заседания Административного совета </w:t>
      </w:r>
    </w:p>
    <w:p w:rsidR="004A45AD" w:rsidRPr="004A45AD" w:rsidRDefault="00347751" w:rsidP="003477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ТЛ им.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И.Вазова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7751" w:rsidRPr="004A45AD" w:rsidRDefault="00347751" w:rsidP="003477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2 от </w:t>
      </w:r>
      <w:r w:rsidR="004A45AD" w:rsidRPr="004A45AD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4A45AD">
        <w:rPr>
          <w:rFonts w:ascii="Times New Roman" w:hAnsi="Times New Roman" w:cs="Times New Roman"/>
          <w:sz w:val="24"/>
          <w:szCs w:val="24"/>
          <w:lang w:val="ru-RU"/>
        </w:rPr>
        <w:t>.10.20</w:t>
      </w:r>
      <w:r w:rsidR="004A45AD" w:rsidRPr="004A45AD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</w:p>
    <w:p w:rsidR="00347751" w:rsidRPr="004A45AD" w:rsidRDefault="00347751" w:rsidP="003477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>Присутствовали: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>1.Пеева л.И., директор</w:t>
      </w:r>
      <w:r w:rsidR="00347751" w:rsidRPr="004A45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2.Берекеля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Е.в.</w:t>
      </w:r>
      <w:proofErr w:type="gramStart"/>
      <w:r w:rsidRPr="004A45AD">
        <w:rPr>
          <w:rFonts w:ascii="Times New Roman" w:hAnsi="Times New Roman" w:cs="Times New Roman"/>
          <w:sz w:val="24"/>
          <w:szCs w:val="24"/>
          <w:lang w:val="ru-RU"/>
        </w:rPr>
        <w:t>,з</w:t>
      </w:r>
      <w:proofErr w:type="gramEnd"/>
      <w:r w:rsidRPr="004A45AD">
        <w:rPr>
          <w:rFonts w:ascii="Times New Roman" w:hAnsi="Times New Roman" w:cs="Times New Roman"/>
          <w:sz w:val="24"/>
          <w:szCs w:val="24"/>
          <w:lang w:val="ru-RU"/>
        </w:rPr>
        <w:t>ам.дир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3.Маковей Е.И.,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gramStart"/>
      <w:r w:rsidRPr="004A45AD">
        <w:rPr>
          <w:rFonts w:ascii="Times New Roman" w:hAnsi="Times New Roman" w:cs="Times New Roman"/>
          <w:sz w:val="24"/>
          <w:szCs w:val="24"/>
          <w:lang w:val="ru-RU"/>
        </w:rPr>
        <w:t>.з</w:t>
      </w:r>
      <w:proofErr w:type="gramEnd"/>
      <w:r w:rsidRPr="004A45AD">
        <w:rPr>
          <w:rFonts w:ascii="Times New Roman" w:hAnsi="Times New Roman" w:cs="Times New Roman"/>
          <w:sz w:val="24"/>
          <w:szCs w:val="24"/>
          <w:lang w:val="ru-RU"/>
        </w:rPr>
        <w:t>ам.дир.по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УВР,Балабану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>4.Лисица С.С., председатель профкома.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5.Костин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А.,президент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 УС.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 xml:space="preserve">6.Кайпак </w:t>
      </w:r>
      <w:proofErr w:type="spellStart"/>
      <w:r w:rsidRPr="004A45AD">
        <w:rPr>
          <w:rFonts w:ascii="Times New Roman" w:hAnsi="Times New Roman" w:cs="Times New Roman"/>
          <w:sz w:val="24"/>
          <w:szCs w:val="24"/>
          <w:lang w:val="ru-RU"/>
        </w:rPr>
        <w:t>С.П.,родитель</w:t>
      </w:r>
      <w:proofErr w:type="spellEnd"/>
      <w:r w:rsidRPr="004A45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A45AD">
        <w:rPr>
          <w:rFonts w:ascii="Times New Roman" w:hAnsi="Times New Roman" w:cs="Times New Roman"/>
          <w:sz w:val="24"/>
          <w:szCs w:val="24"/>
          <w:lang w:val="ru-RU"/>
        </w:rPr>
        <w:t>7.Дорня-Истрати Н.С., председатель профкома, Балабану.</w:t>
      </w:r>
    </w:p>
    <w:p w:rsidR="004A45AD" w:rsidRPr="004A45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A45AD" w:rsidRPr="00EF62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Приглашённые: </w:t>
      </w:r>
    </w:p>
    <w:p w:rsidR="004A45AD" w:rsidRPr="00EF62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1.БаклажанскаяИ.Д., делопроизводитель.</w:t>
      </w:r>
    </w:p>
    <w:p w:rsidR="004A45AD" w:rsidRPr="00EF62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2.Кайряк Л.М., администратор SIME.</w:t>
      </w:r>
    </w:p>
    <w:p w:rsidR="004A45AD" w:rsidRPr="00EF62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3.Абдрахманова Е.И., руководитель МК классных руководителей.</w:t>
      </w:r>
    </w:p>
    <w:p w:rsidR="00347751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47751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4A45AD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.Утвердить комиссию по оцениванию участников конкурса «Педагог года» в следующем составе: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Пеева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Л.И.,директор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Берекеля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Е.В.,зам</w:t>
      </w:r>
      <w:proofErr w:type="gram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ир.по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УВР;,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Маковей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Е.И.,и.о.зам.дир.по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УВР,Балабану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Дикиджи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Е.Н.,член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АС;,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Кайряк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Л.М.,и.о.зам.дир.по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ВР;, Лисица С.С., председатель профкома; </w:t>
      </w:r>
      <w:proofErr w:type="spellStart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Дорня-Истрати</w:t>
      </w:r>
      <w:proofErr w:type="spellEnd"/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.С., председатель профкома , Балабану.</w:t>
      </w:r>
    </w:p>
    <w:p w:rsidR="00347751" w:rsidRPr="00EF62AD" w:rsidRDefault="00347751" w:rsidP="004A45AD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4A45AD" w:rsidRPr="00EF62AD" w:rsidRDefault="004A45AD" w:rsidP="004A45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2.Дидактическим кадрам лицея своевременно заполнять электронный классный      журнал  с соблюдением Инструкции по заполнению электронного журнала.</w:t>
      </w:r>
    </w:p>
    <w:p w:rsidR="004A45AD" w:rsidRPr="00EF62AD" w:rsidRDefault="004A45AD" w:rsidP="004A45AD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347751" w:rsidRPr="00EF62AD" w:rsidRDefault="004A45AD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47751" w:rsidRPr="00EF62AD">
        <w:rPr>
          <w:rFonts w:ascii="Times New Roman" w:hAnsi="Times New Roman" w:cs="Times New Roman"/>
          <w:sz w:val="24"/>
          <w:szCs w:val="24"/>
          <w:lang w:val="ru-RU"/>
        </w:rPr>
        <w:t>.Утвердить Политику образовательного учреждени</w:t>
      </w:r>
      <w:r w:rsidRPr="00EF62AD">
        <w:rPr>
          <w:rFonts w:ascii="Times New Roman" w:hAnsi="Times New Roman" w:cs="Times New Roman"/>
          <w:sz w:val="24"/>
          <w:szCs w:val="24"/>
          <w:lang w:val="ru-RU"/>
        </w:rPr>
        <w:t>я по защите прав ребёнка на 2024-2025</w:t>
      </w:r>
      <w:r w:rsid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F62AD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="00EF62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7751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347751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4. Утвердить график проведени</w:t>
      </w:r>
      <w:r w:rsidR="004A45AD" w:rsidRPr="00EF62AD">
        <w:rPr>
          <w:rFonts w:ascii="Times New Roman" w:hAnsi="Times New Roman" w:cs="Times New Roman"/>
          <w:sz w:val="24"/>
          <w:szCs w:val="24"/>
          <w:lang w:val="ru-RU"/>
        </w:rPr>
        <w:t>я предметных олимпиад в лицее  на 2024-2025</w:t>
      </w:r>
      <w:r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2AD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EF62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7751" w:rsidRPr="00EF62AD" w:rsidRDefault="00347751" w:rsidP="003477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EF62AD" w:rsidRPr="00EF62AD" w:rsidRDefault="00EF62AD" w:rsidP="00EF62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5. Утвердить график проведения предметных олимпиад в гимназии Балабану   на 2024-2025 </w:t>
      </w:r>
      <w:proofErr w:type="spellStart"/>
      <w:r w:rsidRPr="00EF62AD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EF62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62AD" w:rsidRPr="00EF62AD" w:rsidRDefault="00EF62AD" w:rsidP="00EF62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EF62AD" w:rsidRDefault="00EF62AD" w:rsidP="00EF62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47751" w:rsidRPr="00EF62AD" w:rsidRDefault="00347751" w:rsidP="00EF62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           </w:t>
      </w:r>
      <w:proofErr w:type="spellStart"/>
      <w:r w:rsidRPr="00EF62AD">
        <w:rPr>
          <w:rFonts w:ascii="Times New Roman" w:hAnsi="Times New Roman" w:cs="Times New Roman"/>
          <w:sz w:val="24"/>
          <w:szCs w:val="24"/>
          <w:lang w:val="ru-RU"/>
        </w:rPr>
        <w:t>Е.Берекеля</w:t>
      </w:r>
      <w:proofErr w:type="spellEnd"/>
    </w:p>
    <w:p w:rsidR="00347751" w:rsidRPr="00EF62AD" w:rsidRDefault="00347751" w:rsidP="00EF62A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F62AD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                        </w:t>
      </w:r>
      <w:proofErr w:type="spellStart"/>
      <w:r w:rsidRPr="00EF62AD">
        <w:rPr>
          <w:rFonts w:ascii="Times New Roman" w:hAnsi="Times New Roman" w:cs="Times New Roman"/>
          <w:sz w:val="24"/>
          <w:szCs w:val="24"/>
          <w:lang w:val="ru-RU"/>
        </w:rPr>
        <w:t>Д.Пасларь</w:t>
      </w:r>
      <w:proofErr w:type="spellEnd"/>
    </w:p>
    <w:p w:rsidR="00347751" w:rsidRPr="00EF62AD" w:rsidRDefault="00347751" w:rsidP="00EF62AD">
      <w:pPr>
        <w:spacing w:after="0"/>
        <w:rPr>
          <w:sz w:val="24"/>
          <w:szCs w:val="24"/>
          <w:lang w:val="ru-RU"/>
        </w:rPr>
      </w:pPr>
    </w:p>
    <w:p w:rsidR="00347751" w:rsidRPr="00347751" w:rsidRDefault="00347751">
      <w:pPr>
        <w:rPr>
          <w:lang w:val="ru-RU"/>
        </w:rPr>
      </w:pPr>
    </w:p>
    <w:sectPr w:rsidR="00347751" w:rsidRPr="00347751" w:rsidSect="004A45AD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751"/>
    <w:rsid w:val="00305459"/>
    <w:rsid w:val="0034588C"/>
    <w:rsid w:val="00347751"/>
    <w:rsid w:val="004A45AD"/>
    <w:rsid w:val="00CA4C59"/>
    <w:rsid w:val="00EF62AD"/>
    <w:rsid w:val="00F1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2022-11-09T11:09:00Z</cp:lastPrinted>
  <dcterms:created xsi:type="dcterms:W3CDTF">2024-11-09T10:33:00Z</dcterms:created>
  <dcterms:modified xsi:type="dcterms:W3CDTF">2024-11-09T10:33:00Z</dcterms:modified>
</cp:coreProperties>
</file>